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C9" w:rsidRDefault="00425CC9" w:rsidP="00425CC9">
      <w:pPr>
        <w:jc w:val="center"/>
        <w:rPr>
          <w:rFonts w:asciiTheme="majorBidi" w:hAnsiTheme="majorBidi" w:cstheme="majorBidi"/>
          <w:b/>
          <w:color w:val="FF0000"/>
          <w:sz w:val="36"/>
          <w:szCs w:val="36"/>
        </w:rPr>
      </w:pPr>
      <w:r>
        <w:rPr>
          <w:rFonts w:asciiTheme="majorBidi" w:hAnsiTheme="majorBidi" w:cstheme="majorBidi"/>
          <w:b/>
          <w:color w:val="FF0000"/>
          <w:sz w:val="36"/>
          <w:szCs w:val="36"/>
        </w:rPr>
        <w:t xml:space="preserve">TURNAJ ML. DOROSTENEK – 16.  -  </w:t>
      </w:r>
      <w:proofErr w:type="gramStart"/>
      <w:r>
        <w:rPr>
          <w:rFonts w:asciiTheme="majorBidi" w:hAnsiTheme="majorBidi" w:cstheme="majorBidi"/>
          <w:b/>
          <w:color w:val="FF0000"/>
          <w:sz w:val="36"/>
          <w:szCs w:val="36"/>
        </w:rPr>
        <w:t>17.1.2016</w:t>
      </w:r>
      <w:proofErr w:type="gramEnd"/>
    </w:p>
    <w:tbl>
      <w:tblPr>
        <w:tblStyle w:val="Mriekatabuky"/>
        <w:tblpPr w:leftFromText="141" w:rightFromText="141" w:vertAnchor="text" w:horzAnchor="margin" w:tblpXSpec="center" w:tblpY="173"/>
        <w:tblW w:w="15585" w:type="dxa"/>
        <w:tblLayout w:type="fixed"/>
        <w:tblLook w:val="04A0"/>
      </w:tblPr>
      <w:tblGrid>
        <w:gridCol w:w="1383"/>
        <w:gridCol w:w="1446"/>
        <w:gridCol w:w="1983"/>
        <w:gridCol w:w="1843"/>
        <w:gridCol w:w="1559"/>
        <w:gridCol w:w="1559"/>
        <w:gridCol w:w="1418"/>
        <w:gridCol w:w="1559"/>
        <w:gridCol w:w="1276"/>
        <w:gridCol w:w="1559"/>
      </w:tblGrid>
      <w:tr w:rsidR="00425CC9" w:rsidTr="00425CC9">
        <w:trPr>
          <w:trHeight w:val="11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</w:p>
          <w:p w:rsidR="00425CC9" w:rsidRDefault="00425CC9">
            <w:pPr>
              <w:jc w:val="center"/>
              <w:rPr>
                <w:rFonts w:asciiTheme="majorBidi" w:hAnsiTheme="majorBidi" w:cstheme="majorBidi"/>
                <w:b/>
                <w:color w:val="FF0000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color w:val="FF0000"/>
                <w:sz w:val="36"/>
                <w:szCs w:val="36"/>
              </w:rPr>
              <w:t>2016</w:t>
            </w:r>
          </w:p>
          <w:p w:rsidR="00425CC9" w:rsidRDefault="0042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C9" w:rsidRDefault="0042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HK Veselí n. Moravou</w:t>
            </w:r>
          </w:p>
          <w:p w:rsidR="00425CC9" w:rsidRDefault="0042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TJ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Tatran</w:t>
            </w:r>
            <w:proofErr w:type="spellEnd"/>
            <w:proofErr w:type="gramEnd"/>
          </w:p>
          <w:p w:rsidR="00425CC9" w:rsidRDefault="0042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Bohunice  Brno</w:t>
            </w:r>
            <w:proofErr w:type="gramEnd"/>
          </w:p>
          <w:p w:rsidR="00425CC9" w:rsidRDefault="0042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DHK Zora</w:t>
            </w:r>
          </w:p>
          <w:p w:rsidR="00425CC9" w:rsidRDefault="0042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Olomouc</w:t>
            </w:r>
          </w:p>
          <w:p w:rsidR="00425CC9" w:rsidRDefault="0042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HC</w:t>
            </w:r>
          </w:p>
          <w:p w:rsidR="00425CC9" w:rsidRDefault="0042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Zlín „A“</w:t>
            </w:r>
          </w:p>
          <w:p w:rsidR="00425CC9" w:rsidRDefault="0042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HK</w:t>
            </w:r>
          </w:p>
          <w:p w:rsidR="00425CC9" w:rsidRDefault="0042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Hodonín</w:t>
            </w:r>
          </w:p>
          <w:p w:rsidR="00425CC9" w:rsidRDefault="0042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MHK</w:t>
            </w:r>
          </w:p>
          <w:p w:rsidR="00425CC9" w:rsidRDefault="0042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Bytča</w:t>
            </w:r>
            <w:proofErr w:type="spellEnd"/>
          </w:p>
          <w:p w:rsidR="00425CC9" w:rsidRDefault="0042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Skóre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Pořadí</w:t>
            </w:r>
          </w:p>
        </w:tc>
      </w:tr>
      <w:tr w:rsidR="00425CC9" w:rsidTr="00425C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HK </w:t>
            </w:r>
          </w:p>
          <w:p w:rsidR="00425CC9" w:rsidRDefault="0042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Veselí n.</w:t>
            </w:r>
          </w:p>
          <w:p w:rsidR="00425CC9" w:rsidRDefault="0042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Moravou</w:t>
            </w:r>
          </w:p>
          <w:p w:rsidR="00425CC9" w:rsidRDefault="0042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jc w:val="center"/>
              <w:rPr>
                <w:rFonts w:asciiTheme="majorBidi" w:hAnsiTheme="majorBidi" w:cstheme="majorBidi"/>
                <w:b/>
                <w:color w:val="FF0000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color w:val="FF0000"/>
                <w:sz w:val="36"/>
                <w:szCs w:val="36"/>
              </w:rPr>
              <w:t>2016</w:t>
            </w: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22 : </w:t>
            </w:r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: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: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: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: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117:83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425CC9" w:rsidTr="00425C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TJ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Tatran</w:t>
            </w:r>
            <w:proofErr w:type="spellEnd"/>
            <w:proofErr w:type="gramEnd"/>
          </w:p>
          <w:p w:rsidR="00425CC9" w:rsidRDefault="0042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Bohunice  Brno</w:t>
            </w:r>
            <w:proofErr w:type="gramEnd"/>
          </w:p>
          <w:p w:rsidR="00425CC9" w:rsidRDefault="0042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6 :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jc w:val="center"/>
              <w:rPr>
                <w:rFonts w:asciiTheme="majorBidi" w:hAnsiTheme="majorBidi" w:cstheme="majorBidi"/>
                <w:b/>
                <w:color w:val="FF0000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color w:val="FF0000"/>
                <w:sz w:val="36"/>
                <w:szCs w:val="36"/>
              </w:rPr>
              <w:t>2016</w:t>
            </w: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: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: 30</w:t>
            </w: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: 15</w:t>
            </w: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:28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52:115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6.</w:t>
            </w: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CC9" w:rsidTr="00425C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DHK Zora</w:t>
            </w:r>
          </w:p>
          <w:p w:rsidR="00425CC9" w:rsidRDefault="0042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Olomouc</w:t>
            </w:r>
          </w:p>
          <w:p w:rsidR="00425CC9" w:rsidRDefault="0042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: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: 9</w:t>
            </w: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jc w:val="center"/>
              <w:rPr>
                <w:rFonts w:asciiTheme="majorBidi" w:hAnsiTheme="majorBidi" w:cstheme="majorBidi"/>
                <w:b/>
                <w:color w:val="FF0000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color w:val="FF0000"/>
                <w:sz w:val="36"/>
                <w:szCs w:val="36"/>
              </w:rPr>
              <w:t>2016</w:t>
            </w: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: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: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: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425CC9" w:rsidTr="00425C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HC</w:t>
            </w:r>
          </w:p>
          <w:p w:rsidR="00425CC9" w:rsidRDefault="0042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Zlín „A“</w:t>
            </w:r>
          </w:p>
          <w:p w:rsidR="00425CC9" w:rsidRDefault="0042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: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: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:18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jc w:val="center"/>
              <w:rPr>
                <w:rFonts w:asciiTheme="majorBidi" w:hAnsiTheme="majorBidi" w:cstheme="majorBidi"/>
                <w:b/>
                <w:color w:val="FF0000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color w:val="FF0000"/>
                <w:sz w:val="36"/>
                <w:szCs w:val="36"/>
              </w:rPr>
              <w:t>2016</w:t>
            </w: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: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 w:rsidP="00D30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21 :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117:89</w:t>
            </w: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425CC9" w:rsidTr="00425C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HK</w:t>
            </w:r>
          </w:p>
          <w:p w:rsidR="00425CC9" w:rsidRDefault="0042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Hodonín</w:t>
            </w:r>
          </w:p>
          <w:p w:rsidR="00425CC9" w:rsidRDefault="0042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22 . 25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: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: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: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jc w:val="center"/>
              <w:rPr>
                <w:rFonts w:asciiTheme="majorBidi" w:hAnsiTheme="majorBidi" w:cstheme="majorBidi"/>
                <w:b/>
                <w:color w:val="FF0000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color w:val="FF0000"/>
                <w:sz w:val="36"/>
                <w:szCs w:val="36"/>
              </w:rPr>
              <w:t>2016</w:t>
            </w: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: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425CC9" w:rsidTr="00425C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MHK</w:t>
            </w:r>
          </w:p>
          <w:p w:rsidR="00425CC9" w:rsidRDefault="0042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Bytča</w:t>
            </w:r>
            <w:proofErr w:type="spellEnd"/>
          </w:p>
          <w:p w:rsidR="00425CC9" w:rsidRDefault="0042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: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: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 :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: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: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jc w:val="center"/>
              <w:rPr>
                <w:rFonts w:asciiTheme="majorBidi" w:hAnsiTheme="majorBidi" w:cstheme="majorBidi"/>
                <w:b/>
                <w:color w:val="FF0000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color w:val="FF0000"/>
                <w:sz w:val="36"/>
                <w:szCs w:val="36"/>
              </w:rPr>
              <w:t>2016</w:t>
            </w: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127:98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C9" w:rsidRDefault="0042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</w:tbl>
    <w:p w:rsidR="00657D39" w:rsidRDefault="00D30BB1"/>
    <w:sectPr w:rsidR="00657D39" w:rsidSect="00425C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5CC9"/>
    <w:rsid w:val="000C1CB5"/>
    <w:rsid w:val="002B1BE8"/>
    <w:rsid w:val="00425CC9"/>
    <w:rsid w:val="005B7A60"/>
    <w:rsid w:val="00A115CE"/>
    <w:rsid w:val="00B352D8"/>
    <w:rsid w:val="00D30BB1"/>
    <w:rsid w:val="00F0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5C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25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</dc:creator>
  <cp:lastModifiedBy>Milan</cp:lastModifiedBy>
  <cp:revision>2</cp:revision>
  <dcterms:created xsi:type="dcterms:W3CDTF">2016-01-26T13:23:00Z</dcterms:created>
  <dcterms:modified xsi:type="dcterms:W3CDTF">2016-01-26T13:23:00Z</dcterms:modified>
</cp:coreProperties>
</file>